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4B2" w:rsidRDefault="00F86BBB">
      <w:bookmarkStart w:id="0" w:name="_GoBack"/>
      <w:bookmarkEnd w:id="0"/>
      <w:r>
        <w:t xml:space="preserve">06.04.2020r. Święta tuż, tuż…. Zastanów się w jaki sposób możesz udekorować dom, tak aby wprowadzić do niego świąteczny nastrój. </w:t>
      </w:r>
    </w:p>
    <w:p w:rsidR="00F86BBB" w:rsidRDefault="00F86BBB">
      <w:r>
        <w:t>Przejdź do działania! Wykorzystaj skorupki od jajek wytłaczanki .</w:t>
      </w:r>
    </w:p>
    <w:p w:rsidR="00F86BBB" w:rsidRDefault="00F86BBB">
      <w:r>
        <w:t>Posiej  rzeżuchę w łupinkach, mogą być kępki trawy przyniesione z dworu, możesz również zrobić świeczki w skorupkach wykorzystując stare świeczki.</w:t>
      </w:r>
    </w:p>
    <w:p w:rsidR="00F86BBB" w:rsidRDefault="00F86BBB">
      <w:r>
        <w:t>07.04.2020r. Przejrzyj przepisy na tradycyjne wielkanocne potrawy. Może zainspiruje cię to do samodzieln</w:t>
      </w:r>
      <w:r w:rsidR="00ED0E59">
        <w:t>ego przygotowania ciasta na świę</w:t>
      </w:r>
      <w:r>
        <w:t xml:space="preserve">ta! Może </w:t>
      </w:r>
      <w:r w:rsidR="00ED0E59">
        <w:t>mazurek?</w:t>
      </w:r>
      <w:r>
        <w:t xml:space="preserve"> </w:t>
      </w:r>
      <w:r w:rsidR="00ED0E59">
        <w:t>Może babka? A może pyszna sałatka? Postaraj się sprawić przyjemność najbliższym.</w:t>
      </w:r>
    </w:p>
    <w:p w:rsidR="00ED0E59" w:rsidRDefault="00ED0E59">
      <w:r>
        <w:t xml:space="preserve">08.04.2020r. Wykonaj kartkę wielkanocną. Zapisz na niej życzenia i podziękowania dla wszystkich lekarzy , którzy podczas świąt będą pracowali i ratowali ludzkie życie. </w:t>
      </w:r>
    </w:p>
    <w:p w:rsidR="00ED0E59" w:rsidRDefault="00ED0E59">
      <w:r>
        <w:t>Pamiętajcie zostańcie w domu dla waszego bezpieczeństwa i innych !!!!!</w:t>
      </w:r>
    </w:p>
    <w:sectPr w:rsidR="00ED0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BBB"/>
    <w:rsid w:val="000664B2"/>
    <w:rsid w:val="00355E80"/>
    <w:rsid w:val="00767A83"/>
    <w:rsid w:val="00ED0E59"/>
    <w:rsid w:val="00F8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F2067A-A242-4E6E-9FCC-4065BE2C7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2020-04-05T10:32:00Z</dcterms:created>
  <dcterms:modified xsi:type="dcterms:W3CDTF">2020-04-05T10:32:00Z</dcterms:modified>
</cp:coreProperties>
</file>